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1408A" w14:textId="7A49BBF7" w:rsidR="00D317B9" w:rsidRPr="009709CC" w:rsidRDefault="009709CC" w:rsidP="009709C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709C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Додатни позиви за истраживачке стипендије</w:t>
      </w:r>
      <w:r w:rsidRPr="009709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09C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Немачке службе за академску размену</w:t>
      </w:r>
    </w:p>
    <w:p w14:paraId="79BCE033" w14:textId="72946CF9" w:rsidR="009709CC" w:rsidRPr="009709CC" w:rsidRDefault="009709CC" w:rsidP="009709C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AF12310" w14:textId="24733D6C" w:rsidR="009709CC" w:rsidRDefault="009709CC" w:rsidP="009709C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709CC">
        <w:rPr>
          <w:rFonts w:ascii="Times New Roman" w:hAnsi="Times New Roman" w:cs="Times New Roman"/>
          <w:sz w:val="24"/>
          <w:szCs w:val="24"/>
          <w:lang w:val="sr-Cyrl-RS"/>
        </w:rPr>
        <w:t>Отворени су д</w:t>
      </w:r>
      <w:r w:rsidRPr="009709CC">
        <w:rPr>
          <w:rFonts w:ascii="Times New Roman" w:hAnsi="Times New Roman" w:cs="Times New Roman"/>
          <w:sz w:val="24"/>
          <w:szCs w:val="24"/>
          <w:lang w:val="sr-Cyrl-RS"/>
        </w:rPr>
        <w:t>одатни позиви за истраживачке стипендије</w:t>
      </w:r>
      <w:r w:rsidRPr="009709CC">
        <w:rPr>
          <w:rFonts w:ascii="Times New Roman" w:hAnsi="Times New Roman" w:cs="Times New Roman"/>
          <w:sz w:val="24"/>
          <w:szCs w:val="24"/>
        </w:rPr>
        <w:t xml:space="preserve"> </w:t>
      </w:r>
      <w:r w:rsidRPr="009709CC">
        <w:rPr>
          <w:rFonts w:ascii="Times New Roman" w:hAnsi="Times New Roman" w:cs="Times New Roman"/>
          <w:sz w:val="24"/>
          <w:szCs w:val="24"/>
          <w:lang w:val="sr-Cyrl-RS"/>
        </w:rPr>
        <w:t>Немачке службе за академску размену</w:t>
      </w:r>
      <w:r w:rsidRPr="009709CC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Pr="009709CC">
        <w:rPr>
          <w:rFonts w:ascii="Times New Roman" w:hAnsi="Times New Roman" w:cs="Times New Roman"/>
          <w:sz w:val="24"/>
          <w:szCs w:val="24"/>
          <w:lang w:val="en-US"/>
        </w:rPr>
        <w:t xml:space="preserve">DAAD </w:t>
      </w:r>
      <w:r w:rsidRPr="009709CC">
        <w:rPr>
          <w:rFonts w:ascii="Times New Roman" w:hAnsi="Times New Roman" w:cs="Times New Roman"/>
          <w:sz w:val="24"/>
          <w:szCs w:val="24"/>
          <w:lang w:val="sr-Cyrl-RS"/>
        </w:rPr>
        <w:t>и то:</w:t>
      </w:r>
    </w:p>
    <w:p w14:paraId="74080DCE" w14:textId="41CA4EF9" w:rsidR="009709CC" w:rsidRPr="004B5F09" w:rsidRDefault="009709CC" w:rsidP="004B5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4B5F09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Истраживачки боравци за предаваче на високошколским установама и за научнике</w:t>
      </w:r>
      <w:r w:rsidRPr="004B5F09">
        <w:rPr>
          <w:rFonts w:ascii="Times New Roman" w:hAnsi="Times New Roman" w:cs="Times New Roman"/>
          <w:sz w:val="24"/>
          <w:szCs w:val="24"/>
          <w:lang w:val="sr-Cyrl-RS"/>
        </w:rPr>
        <w:t xml:space="preserve"> – више информација </w:t>
      </w:r>
      <w:hyperlink r:id="rId5" w:history="1">
        <w:r w:rsidRPr="004B5F09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овде</w:t>
        </w:r>
      </w:hyperlink>
      <w:r w:rsidR="001F6EA5">
        <w:rPr>
          <w:rFonts w:ascii="Times New Roman" w:hAnsi="Times New Roman" w:cs="Times New Roman"/>
          <w:sz w:val="24"/>
          <w:szCs w:val="24"/>
        </w:rPr>
        <w:t>;</w:t>
      </w:r>
    </w:p>
    <w:p w14:paraId="48DAB0E2" w14:textId="094470A4" w:rsidR="009709CC" w:rsidRPr="004B5F09" w:rsidRDefault="009709CC" w:rsidP="004B5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4B5F09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Радни боравци за предаваче на уметничким академијама и архитектонским факултетима</w:t>
      </w:r>
      <w:r w:rsidRPr="004B5F09">
        <w:rPr>
          <w:rFonts w:ascii="Times New Roman" w:hAnsi="Times New Roman" w:cs="Times New Roman"/>
          <w:sz w:val="24"/>
          <w:szCs w:val="24"/>
          <w:lang w:val="sr-Cyrl-RS"/>
        </w:rPr>
        <w:t xml:space="preserve"> – више информација </w:t>
      </w:r>
      <w:hyperlink r:id="rId6" w:history="1">
        <w:r w:rsidRPr="004B5F09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овде</w:t>
        </w:r>
      </w:hyperlink>
      <w:r w:rsidR="001F6EA5">
        <w:rPr>
          <w:rFonts w:ascii="Times New Roman" w:hAnsi="Times New Roman" w:cs="Times New Roman"/>
          <w:sz w:val="24"/>
          <w:szCs w:val="24"/>
        </w:rPr>
        <w:t>;</w:t>
      </w:r>
    </w:p>
    <w:p w14:paraId="17F56C3E" w14:textId="21A1F050" w:rsidR="009709CC" w:rsidRPr="004B5F09" w:rsidRDefault="009709CC" w:rsidP="004B5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4B5F09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Кратки истраживачки</w:t>
      </w:r>
      <w:r w:rsidRPr="004B5F09">
        <w:rPr>
          <w:rFonts w:ascii="Times New Roman" w:hAnsi="Times New Roman" w:cs="Times New Roman"/>
          <w:sz w:val="24"/>
          <w:szCs w:val="24"/>
          <w:lang w:val="sr-Cyrl-RS"/>
        </w:rPr>
        <w:t xml:space="preserve"> боравци – до 6 месеци (могу аплицирати и </w:t>
      </w:r>
      <w:proofErr w:type="spellStart"/>
      <w:r w:rsidRPr="004B5F09">
        <w:rPr>
          <w:rFonts w:ascii="Times New Roman" w:hAnsi="Times New Roman" w:cs="Times New Roman"/>
          <w:sz w:val="24"/>
          <w:szCs w:val="24"/>
          <w:lang w:val="sr-Cyrl-RS"/>
        </w:rPr>
        <w:t>postdoc</w:t>
      </w:r>
      <w:proofErr w:type="spellEnd"/>
      <w:r w:rsidRPr="004B5F09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4B5F09">
        <w:rPr>
          <w:rFonts w:ascii="Times New Roman" w:hAnsi="Times New Roman" w:cs="Times New Roman"/>
          <w:sz w:val="24"/>
          <w:szCs w:val="24"/>
          <w:lang w:val="sr-Cyrl-RS"/>
        </w:rPr>
        <w:t xml:space="preserve"> – више информација </w:t>
      </w:r>
      <w:hyperlink r:id="rId7" w:history="1">
        <w:r w:rsidRPr="004B5F09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овде</w:t>
        </w:r>
      </w:hyperlink>
      <w:r w:rsidR="001F6EA5">
        <w:rPr>
          <w:rFonts w:ascii="Times New Roman" w:hAnsi="Times New Roman" w:cs="Times New Roman"/>
          <w:sz w:val="24"/>
          <w:szCs w:val="24"/>
        </w:rPr>
        <w:t>.</w:t>
      </w:r>
    </w:p>
    <w:p w14:paraId="4111F727" w14:textId="1CEEECEC" w:rsidR="009709CC" w:rsidRDefault="009709CC" w:rsidP="009709C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Пријаве је могуће поднети до 16. јануара.</w:t>
      </w:r>
    </w:p>
    <w:p w14:paraId="743698EC" w14:textId="0475C911" w:rsidR="004B5F09" w:rsidRDefault="004B5F09" w:rsidP="004B5F0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Више информација могуће је пронаћи на следећем </w:t>
      </w:r>
      <w:hyperlink r:id="rId8" w:history="1">
        <w:r w:rsidRPr="004B5F09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линку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709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A990594" w14:textId="77777777" w:rsidR="004B5F09" w:rsidRDefault="004B5F09" w:rsidP="004B5F0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CA7D04E" w14:textId="6D9581EE" w:rsidR="009709CC" w:rsidRDefault="009709CC" w:rsidP="009709C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D57DB74" w14:textId="77777777" w:rsidR="009709CC" w:rsidRPr="009709CC" w:rsidRDefault="009709CC" w:rsidP="009709C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9709CC" w:rsidRPr="00970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204D"/>
    <w:multiLevelType w:val="hybridMultilevel"/>
    <w:tmpl w:val="D7D45AC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491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CC"/>
    <w:rsid w:val="001F6EA5"/>
    <w:rsid w:val="004B5F09"/>
    <w:rsid w:val="009709CC"/>
    <w:rsid w:val="00D3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D7CF"/>
  <w15:chartTrackingRefBased/>
  <w15:docId w15:val="{1342AA0A-1DD4-40F6-9EEE-BCE4AD8C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09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9C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5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ad.rs/sr/2022/12/23/aktuelni-raspis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aad.rs/sr/pronalazak-stipendije/baza-stipendija/?type=a&amp;origin=72&amp;subjectgroup=0&amp;q=0&amp;status=3&amp;onlydaad=1&amp;language=en&amp;id=0&amp;pg=2&amp;detail_to_show=500154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ad.rs/sr/pronalazak-stipendije/baza-stipendija/?type=a&amp;origin=72&amp;subjectgroup=0&amp;q=0&amp;status=5&amp;page=0&amp;onlydaad=1&amp;language=en&amp;id=0&amp;pg=1&amp;detail_to_show=50110016" TargetMode="External"/><Relationship Id="rId5" Type="http://schemas.openxmlformats.org/officeDocument/2006/relationships/hyperlink" Target="https://www.daad.rs/sr/pronalazak-stipendije/baza-stipendija/?type=a&amp;origin=72&amp;subjectgroup=0&amp;q=0&amp;status=5&amp;page=0&amp;onlydaad=1&amp;language=en&amp;id=0&amp;pg=1&amp;detail_to_show=5001545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2023-01-11T12:26:00Z</dcterms:created>
  <dcterms:modified xsi:type="dcterms:W3CDTF">2023-01-11T12:39:00Z</dcterms:modified>
</cp:coreProperties>
</file>